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DF" w:rsidRDefault="00D546FB">
      <w:pPr>
        <w:spacing w:before="100" w:beforeAutospacing="1" w:after="100" w:afterAutospacing="1" w:line="375" w:lineRule="atLeast"/>
        <w:jc w:val="both"/>
        <w:rPr>
          <w:rFonts w:ascii="仿宋_GB2312" w:eastAsia="仿宋_GB2312"/>
          <w:color w:val="FF0000"/>
          <w:sz w:val="116"/>
          <w:szCs w:val="116"/>
        </w:rPr>
      </w:pPr>
      <w:r>
        <w:rPr>
          <w:rFonts w:ascii="仿宋_GB2312" w:eastAsia="仿宋_GB2312" w:hint="eastAsia"/>
          <w:b/>
          <w:bCs/>
          <w:color w:val="FF0000"/>
          <w:sz w:val="96"/>
          <w:szCs w:val="96"/>
        </w:rPr>
        <w:t>德钦县</w:t>
      </w:r>
      <w:r>
        <w:rPr>
          <w:rFonts w:ascii="仿宋_GB2312" w:eastAsia="仿宋_GB2312" w:hint="eastAsia"/>
          <w:b/>
          <w:bCs/>
          <w:color w:val="FF0000"/>
          <w:sz w:val="96"/>
          <w:szCs w:val="96"/>
        </w:rPr>
        <w:t>史志办简报</w:t>
      </w:r>
    </w:p>
    <w:p w:rsidR="004A72DF" w:rsidRDefault="00D546FB">
      <w:pPr>
        <w:spacing w:before="100" w:beforeAutospacing="1" w:after="100" w:afterAutospacing="1" w:line="375" w:lineRule="atLeast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38</w:t>
      </w:r>
      <w:r>
        <w:rPr>
          <w:rFonts w:hint="eastAsia"/>
          <w:b/>
          <w:sz w:val="32"/>
          <w:szCs w:val="32"/>
        </w:rPr>
        <w:t>期</w:t>
      </w:r>
    </w:p>
    <w:p w:rsidR="004A72DF" w:rsidRDefault="004A72DF">
      <w:pPr>
        <w:spacing w:beforeAutospacing="1" w:after="100" w:afterAutospacing="1" w:line="375" w:lineRule="atLeas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pict>
          <v:line id="Line 2" o:spid="_x0000_s1026" style="position:absolute;z-index:251660288" from="0,26.6pt" to="423pt,26.6pt" o:gfxdata="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EHd1tQAAAAGAQAADwAAAAAA&#10;AAABACAAAAAiAAAAZHJzL2Rvd25yZXYueG1sUEsBAhQAFAAAAAgAh07iQJehda7eAQAA2gMAAA4A&#10;AAAAAAAAAQAgAAAAIwEAAGRycy9lMm9Eb2MueG1sUEsFBgAAAAAGAAYAWQEAAHMFAAAAAA==&#10;" strokecolor="red" strokeweight="2.25pt"/>
        </w:pict>
      </w:r>
      <w:r w:rsidR="00D546FB">
        <w:rPr>
          <w:rFonts w:ascii="仿宋_GB2312" w:eastAsia="仿宋_GB2312" w:hAnsi="仿宋_GB2312" w:cs="仿宋_GB2312" w:hint="eastAsia"/>
        </w:rPr>
        <w:t xml:space="preserve">  </w:t>
      </w:r>
      <w:r w:rsidR="00D546FB">
        <w:rPr>
          <w:rFonts w:ascii="仿宋_GB2312" w:eastAsia="仿宋_GB2312" w:hAnsi="仿宋_GB2312" w:cs="仿宋_GB2312" w:hint="eastAsia"/>
        </w:rPr>
        <w:t>德钦县史志办</w:t>
      </w:r>
      <w:r w:rsidR="00D546FB">
        <w:rPr>
          <w:rFonts w:hint="eastAsia"/>
        </w:rPr>
        <w:t xml:space="preserve">                             </w:t>
      </w:r>
      <w:r w:rsidR="00D546FB">
        <w:rPr>
          <w:rFonts w:ascii="仿宋_GB2312" w:eastAsia="仿宋_GB2312" w:hAnsi="仿宋_GB2312" w:cs="仿宋_GB2312" w:hint="eastAsia"/>
        </w:rPr>
        <w:t xml:space="preserve"> 20</w:t>
      </w:r>
      <w:r w:rsidR="00D546FB">
        <w:rPr>
          <w:rFonts w:ascii="仿宋_GB2312" w:eastAsia="仿宋_GB2312" w:hAnsi="仿宋_GB2312" w:cs="仿宋_GB2312" w:hint="eastAsia"/>
        </w:rPr>
        <w:t>20</w:t>
      </w:r>
      <w:r w:rsidR="00D546FB">
        <w:rPr>
          <w:rFonts w:ascii="仿宋_GB2312" w:eastAsia="仿宋_GB2312" w:hAnsi="仿宋_GB2312" w:cs="仿宋_GB2312" w:hint="eastAsia"/>
        </w:rPr>
        <w:t>年</w:t>
      </w:r>
      <w:r w:rsidR="00D546FB">
        <w:rPr>
          <w:rFonts w:ascii="仿宋_GB2312" w:eastAsia="仿宋_GB2312" w:hAnsi="仿宋_GB2312" w:cs="仿宋_GB2312" w:hint="eastAsia"/>
        </w:rPr>
        <w:t>11</w:t>
      </w:r>
      <w:r w:rsidR="00D546FB">
        <w:rPr>
          <w:rFonts w:ascii="仿宋_GB2312" w:eastAsia="仿宋_GB2312" w:hAnsi="仿宋_GB2312" w:cs="仿宋_GB2312" w:hint="eastAsia"/>
        </w:rPr>
        <w:t>月</w:t>
      </w:r>
      <w:r w:rsidR="00D546FB">
        <w:rPr>
          <w:rFonts w:ascii="仿宋_GB2312" w:eastAsia="仿宋_GB2312" w:hAnsi="仿宋_GB2312" w:cs="仿宋_GB2312" w:hint="eastAsia"/>
        </w:rPr>
        <w:t>25</w:t>
      </w:r>
      <w:r w:rsidR="00D546FB">
        <w:rPr>
          <w:rFonts w:ascii="仿宋_GB2312" w:eastAsia="仿宋_GB2312" w:hAnsi="仿宋_GB2312" w:cs="仿宋_GB2312" w:hint="eastAsia"/>
        </w:rPr>
        <w:t>日</w:t>
      </w:r>
    </w:p>
    <w:p w:rsidR="004A72DF" w:rsidRDefault="004A72DF">
      <w:pPr>
        <w:spacing w:beforeAutospacing="1" w:after="100" w:afterAutospacing="1" w:line="375" w:lineRule="atLeast"/>
        <w:rPr>
          <w:rFonts w:ascii="仿宋_GB2312" w:eastAsia="仿宋_GB2312" w:hAnsi="仿宋_GB2312" w:cs="仿宋_GB2312"/>
        </w:rPr>
      </w:pPr>
    </w:p>
    <w:p w:rsidR="004A72DF" w:rsidRDefault="00D546FB">
      <w:pPr>
        <w:spacing w:line="600" w:lineRule="exact"/>
        <w:ind w:firstLineChars="100" w:firstLine="442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德钦县史志办拍摄《高原明珠</w:t>
      </w:r>
      <w:r>
        <w:rPr>
          <w:rFonts w:ascii="仿宋" w:eastAsia="仿宋" w:hAnsi="仿宋" w:hint="eastAsia"/>
          <w:b/>
          <w:bCs/>
          <w:sz w:val="44"/>
          <w:szCs w:val="44"/>
        </w:rPr>
        <w:t xml:space="preserve"> </w:t>
      </w:r>
      <w:r>
        <w:rPr>
          <w:rFonts w:ascii="仿宋" w:eastAsia="仿宋" w:hAnsi="仿宋" w:hint="eastAsia"/>
          <w:b/>
          <w:bCs/>
          <w:sz w:val="44"/>
          <w:szCs w:val="44"/>
        </w:rPr>
        <w:t>雪域圣地》县情微视频</w:t>
      </w:r>
    </w:p>
    <w:p w:rsidR="004A72DF" w:rsidRDefault="004A72DF">
      <w:pPr>
        <w:spacing w:line="600" w:lineRule="exact"/>
        <w:ind w:firstLineChars="100" w:firstLine="442"/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4A72DF" w:rsidRDefault="00D546FB">
      <w:pPr>
        <w:spacing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为进一步加强方志资源开发利用工作</w:t>
      </w:r>
      <w:r>
        <w:rPr>
          <w:rFonts w:ascii="仿宋" w:eastAsia="仿宋" w:hAnsi="仿宋" w:hint="eastAsia"/>
          <w:sz w:val="32"/>
        </w:rPr>
        <w:t>。</w:t>
      </w:r>
      <w:r>
        <w:rPr>
          <w:rFonts w:ascii="仿宋" w:eastAsia="仿宋" w:hAnsi="仿宋" w:hint="eastAsia"/>
          <w:sz w:val="32"/>
        </w:rPr>
        <w:t>充分发挥地方志“存史、资政、育人”功能，使地方志更好地服务经济社会发展大局、服务党委政府中心工作和人民群众方志文化需求，不断深化县情传播普及。</w:t>
      </w:r>
      <w:r>
        <w:rPr>
          <w:rFonts w:ascii="仿宋" w:eastAsia="仿宋" w:hAnsi="仿宋" w:hint="eastAsia"/>
          <w:sz w:val="32"/>
        </w:rPr>
        <w:t>2020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 w:hint="eastAsia"/>
          <w:sz w:val="32"/>
        </w:rPr>
        <w:t>11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</w:rPr>
        <w:t>20</w:t>
      </w:r>
      <w:r>
        <w:rPr>
          <w:rFonts w:ascii="仿宋" w:eastAsia="仿宋" w:hAnsi="仿宋" w:hint="eastAsia"/>
          <w:sz w:val="32"/>
        </w:rPr>
        <w:t>—</w:t>
      </w:r>
      <w:r>
        <w:rPr>
          <w:rFonts w:ascii="仿宋" w:eastAsia="仿宋" w:hAnsi="仿宋" w:hint="eastAsia"/>
          <w:sz w:val="32"/>
        </w:rPr>
        <w:t>25</w:t>
      </w:r>
      <w:r>
        <w:rPr>
          <w:rFonts w:ascii="仿宋" w:eastAsia="仿宋" w:hAnsi="仿宋" w:hint="eastAsia"/>
          <w:sz w:val="32"/>
        </w:rPr>
        <w:t>日，德钦县史志办联合北京中外名人摄影公司摄制以德钦美名系列《高原明珠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雪域圣地》县情微视频，</w:t>
      </w:r>
      <w:r>
        <w:rPr>
          <w:rFonts w:ascii="仿宋" w:eastAsia="仿宋" w:hAnsi="仿宋" w:hint="eastAsia"/>
          <w:sz w:val="32"/>
        </w:rPr>
        <w:t>唤起各民族干部群众知家乡、爱家乡、建设家乡的壮志豪情。拍摄内容从江河到雪山再到民风民俗，从地方志的角度，深挖德钦县的民族缘起、来历、演变、外延，以意蕴深厚、生动活泼、回味无穷的方式讲述德钦县的前世今生。</w:t>
      </w:r>
    </w:p>
    <w:p w:rsidR="004A72DF" w:rsidRDefault="00D546FB">
      <w:pPr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4A72DF" w:rsidRDefault="00D546FB">
      <w:pPr>
        <w:ind w:leftChars="266" w:left="5758" w:hangingChars="1600" w:hanging="512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德钦县史志办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20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4A72DF" w:rsidRDefault="004A72DF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4A72DF" w:rsidSect="004A72DF">
      <w:pgSz w:w="11906" w:h="16838"/>
      <w:pgMar w:top="1418" w:right="1797" w:bottom="1474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A8B"/>
    <w:rsid w:val="00013696"/>
    <w:rsid w:val="00021C85"/>
    <w:rsid w:val="00022BA6"/>
    <w:rsid w:val="00030601"/>
    <w:rsid w:val="00034F33"/>
    <w:rsid w:val="00060221"/>
    <w:rsid w:val="00064BEC"/>
    <w:rsid w:val="00070576"/>
    <w:rsid w:val="000746FF"/>
    <w:rsid w:val="00076714"/>
    <w:rsid w:val="000774D7"/>
    <w:rsid w:val="000828D7"/>
    <w:rsid w:val="0008358D"/>
    <w:rsid w:val="00090699"/>
    <w:rsid w:val="000A1AE8"/>
    <w:rsid w:val="000B140E"/>
    <w:rsid w:val="000B1FB4"/>
    <w:rsid w:val="000B461D"/>
    <w:rsid w:val="000B5F29"/>
    <w:rsid w:val="000B6284"/>
    <w:rsid w:val="000C2E36"/>
    <w:rsid w:val="000D0C0E"/>
    <w:rsid w:val="000E49F2"/>
    <w:rsid w:val="000F1993"/>
    <w:rsid w:val="000F2634"/>
    <w:rsid w:val="000F54CC"/>
    <w:rsid w:val="00105F6C"/>
    <w:rsid w:val="001127C2"/>
    <w:rsid w:val="00117ABE"/>
    <w:rsid w:val="0012296B"/>
    <w:rsid w:val="00126B20"/>
    <w:rsid w:val="00130ACE"/>
    <w:rsid w:val="00142776"/>
    <w:rsid w:val="0016169B"/>
    <w:rsid w:val="00163DB7"/>
    <w:rsid w:val="00167897"/>
    <w:rsid w:val="00170070"/>
    <w:rsid w:val="0017014A"/>
    <w:rsid w:val="00182207"/>
    <w:rsid w:val="001827B1"/>
    <w:rsid w:val="00192E6A"/>
    <w:rsid w:val="00194F39"/>
    <w:rsid w:val="001A0380"/>
    <w:rsid w:val="001A2C46"/>
    <w:rsid w:val="001A4166"/>
    <w:rsid w:val="001B223F"/>
    <w:rsid w:val="001C0F8E"/>
    <w:rsid w:val="001D1951"/>
    <w:rsid w:val="001D3CE9"/>
    <w:rsid w:val="001D6E04"/>
    <w:rsid w:val="001E5351"/>
    <w:rsid w:val="001F0131"/>
    <w:rsid w:val="002004BE"/>
    <w:rsid w:val="00207C29"/>
    <w:rsid w:val="002204D3"/>
    <w:rsid w:val="00224C41"/>
    <w:rsid w:val="00224DEB"/>
    <w:rsid w:val="00230EBD"/>
    <w:rsid w:val="00240919"/>
    <w:rsid w:val="00242DF7"/>
    <w:rsid w:val="00254378"/>
    <w:rsid w:val="00255F3E"/>
    <w:rsid w:val="002674BC"/>
    <w:rsid w:val="00282D4B"/>
    <w:rsid w:val="0029276E"/>
    <w:rsid w:val="00292B85"/>
    <w:rsid w:val="0029519F"/>
    <w:rsid w:val="002A0576"/>
    <w:rsid w:val="002A2833"/>
    <w:rsid w:val="002A5F84"/>
    <w:rsid w:val="002A782A"/>
    <w:rsid w:val="002B5905"/>
    <w:rsid w:val="002C0959"/>
    <w:rsid w:val="002F4E30"/>
    <w:rsid w:val="002F7009"/>
    <w:rsid w:val="0030172C"/>
    <w:rsid w:val="003056BC"/>
    <w:rsid w:val="003065B1"/>
    <w:rsid w:val="003127CD"/>
    <w:rsid w:val="00312F0D"/>
    <w:rsid w:val="00321B58"/>
    <w:rsid w:val="00332E3D"/>
    <w:rsid w:val="00334D26"/>
    <w:rsid w:val="00340D33"/>
    <w:rsid w:val="00360C55"/>
    <w:rsid w:val="003625CE"/>
    <w:rsid w:val="00366835"/>
    <w:rsid w:val="00367964"/>
    <w:rsid w:val="00375734"/>
    <w:rsid w:val="003A4641"/>
    <w:rsid w:val="003B61FF"/>
    <w:rsid w:val="003E5771"/>
    <w:rsid w:val="003F3BD0"/>
    <w:rsid w:val="004176A6"/>
    <w:rsid w:val="004177B4"/>
    <w:rsid w:val="00422959"/>
    <w:rsid w:val="00423BCC"/>
    <w:rsid w:val="00435FE4"/>
    <w:rsid w:val="00437970"/>
    <w:rsid w:val="00441B00"/>
    <w:rsid w:val="0044554F"/>
    <w:rsid w:val="004531B9"/>
    <w:rsid w:val="00455359"/>
    <w:rsid w:val="00464CD6"/>
    <w:rsid w:val="0048115A"/>
    <w:rsid w:val="00484469"/>
    <w:rsid w:val="0048774B"/>
    <w:rsid w:val="0049577C"/>
    <w:rsid w:val="00495D77"/>
    <w:rsid w:val="0049635B"/>
    <w:rsid w:val="004A0042"/>
    <w:rsid w:val="004A09BB"/>
    <w:rsid w:val="004A72DF"/>
    <w:rsid w:val="004B4C84"/>
    <w:rsid w:val="004B533A"/>
    <w:rsid w:val="004B5E66"/>
    <w:rsid w:val="004C3C7C"/>
    <w:rsid w:val="004C7EFB"/>
    <w:rsid w:val="004D2064"/>
    <w:rsid w:val="004E26EA"/>
    <w:rsid w:val="004E49D4"/>
    <w:rsid w:val="004F041C"/>
    <w:rsid w:val="004F6197"/>
    <w:rsid w:val="00502EE0"/>
    <w:rsid w:val="00502FDF"/>
    <w:rsid w:val="00503CAC"/>
    <w:rsid w:val="0051045C"/>
    <w:rsid w:val="00511914"/>
    <w:rsid w:val="0051750C"/>
    <w:rsid w:val="00523E5B"/>
    <w:rsid w:val="00533DFC"/>
    <w:rsid w:val="005446DF"/>
    <w:rsid w:val="00547F9B"/>
    <w:rsid w:val="00550715"/>
    <w:rsid w:val="005557FE"/>
    <w:rsid w:val="00556EE9"/>
    <w:rsid w:val="00593367"/>
    <w:rsid w:val="005A1161"/>
    <w:rsid w:val="005A2A8B"/>
    <w:rsid w:val="005B30B2"/>
    <w:rsid w:val="005C520C"/>
    <w:rsid w:val="005D616A"/>
    <w:rsid w:val="005E225F"/>
    <w:rsid w:val="005E6308"/>
    <w:rsid w:val="005F22C3"/>
    <w:rsid w:val="006023D0"/>
    <w:rsid w:val="00606770"/>
    <w:rsid w:val="00627156"/>
    <w:rsid w:val="006410F0"/>
    <w:rsid w:val="006416CC"/>
    <w:rsid w:val="0064280F"/>
    <w:rsid w:val="00644B04"/>
    <w:rsid w:val="00654DAC"/>
    <w:rsid w:val="006554DD"/>
    <w:rsid w:val="006654C0"/>
    <w:rsid w:val="006762CC"/>
    <w:rsid w:val="00683D6F"/>
    <w:rsid w:val="006A27A6"/>
    <w:rsid w:val="006A27D7"/>
    <w:rsid w:val="006A2C3B"/>
    <w:rsid w:val="006A4159"/>
    <w:rsid w:val="006B1F1A"/>
    <w:rsid w:val="006C0E75"/>
    <w:rsid w:val="006D5DB5"/>
    <w:rsid w:val="006E013C"/>
    <w:rsid w:val="006F23A8"/>
    <w:rsid w:val="006F5042"/>
    <w:rsid w:val="007226D7"/>
    <w:rsid w:val="007241E8"/>
    <w:rsid w:val="00725A15"/>
    <w:rsid w:val="007276AC"/>
    <w:rsid w:val="007324EF"/>
    <w:rsid w:val="007511F5"/>
    <w:rsid w:val="00755A0B"/>
    <w:rsid w:val="007740C2"/>
    <w:rsid w:val="007815A4"/>
    <w:rsid w:val="00786900"/>
    <w:rsid w:val="00792547"/>
    <w:rsid w:val="00792A1E"/>
    <w:rsid w:val="007964D4"/>
    <w:rsid w:val="00797D29"/>
    <w:rsid w:val="007A08E7"/>
    <w:rsid w:val="007A3650"/>
    <w:rsid w:val="007A4768"/>
    <w:rsid w:val="007A64B1"/>
    <w:rsid w:val="007A7007"/>
    <w:rsid w:val="007C0CE6"/>
    <w:rsid w:val="007D01C5"/>
    <w:rsid w:val="007D035C"/>
    <w:rsid w:val="007F6139"/>
    <w:rsid w:val="00804CBC"/>
    <w:rsid w:val="0081380C"/>
    <w:rsid w:val="00814E7C"/>
    <w:rsid w:val="0082648C"/>
    <w:rsid w:val="0082787D"/>
    <w:rsid w:val="00837F1D"/>
    <w:rsid w:val="008462A1"/>
    <w:rsid w:val="0087125F"/>
    <w:rsid w:val="00874D8F"/>
    <w:rsid w:val="008754FD"/>
    <w:rsid w:val="00880168"/>
    <w:rsid w:val="008A4163"/>
    <w:rsid w:val="008B5023"/>
    <w:rsid w:val="008B682E"/>
    <w:rsid w:val="008B7931"/>
    <w:rsid w:val="008D0727"/>
    <w:rsid w:val="008D2AC4"/>
    <w:rsid w:val="008E0359"/>
    <w:rsid w:val="008E4BE3"/>
    <w:rsid w:val="008F0009"/>
    <w:rsid w:val="008F2155"/>
    <w:rsid w:val="008F221F"/>
    <w:rsid w:val="00904035"/>
    <w:rsid w:val="009041B7"/>
    <w:rsid w:val="00907DA5"/>
    <w:rsid w:val="00920C8D"/>
    <w:rsid w:val="00921C76"/>
    <w:rsid w:val="00925248"/>
    <w:rsid w:val="0092687C"/>
    <w:rsid w:val="0094415A"/>
    <w:rsid w:val="009543A8"/>
    <w:rsid w:val="00954FBE"/>
    <w:rsid w:val="00957F08"/>
    <w:rsid w:val="009623FD"/>
    <w:rsid w:val="00967C75"/>
    <w:rsid w:val="009867CB"/>
    <w:rsid w:val="009A2392"/>
    <w:rsid w:val="009B52F8"/>
    <w:rsid w:val="009B7178"/>
    <w:rsid w:val="009B772A"/>
    <w:rsid w:val="009C12E8"/>
    <w:rsid w:val="009C17B5"/>
    <w:rsid w:val="009D3AF8"/>
    <w:rsid w:val="009F09A9"/>
    <w:rsid w:val="00A006AB"/>
    <w:rsid w:val="00A05359"/>
    <w:rsid w:val="00A204EE"/>
    <w:rsid w:val="00A2302D"/>
    <w:rsid w:val="00A43D2F"/>
    <w:rsid w:val="00A52CCA"/>
    <w:rsid w:val="00A72A73"/>
    <w:rsid w:val="00A73D63"/>
    <w:rsid w:val="00A75CD4"/>
    <w:rsid w:val="00AA65CF"/>
    <w:rsid w:val="00AB2EB0"/>
    <w:rsid w:val="00AB4CF1"/>
    <w:rsid w:val="00AC34EA"/>
    <w:rsid w:val="00AC43E2"/>
    <w:rsid w:val="00AD05B0"/>
    <w:rsid w:val="00AE0A2B"/>
    <w:rsid w:val="00AE2495"/>
    <w:rsid w:val="00AF27E3"/>
    <w:rsid w:val="00AF7770"/>
    <w:rsid w:val="00B0227D"/>
    <w:rsid w:val="00B036B4"/>
    <w:rsid w:val="00B03AF7"/>
    <w:rsid w:val="00B11834"/>
    <w:rsid w:val="00B11D45"/>
    <w:rsid w:val="00B134C8"/>
    <w:rsid w:val="00B20F94"/>
    <w:rsid w:val="00B36B9D"/>
    <w:rsid w:val="00B40B51"/>
    <w:rsid w:val="00B46EEA"/>
    <w:rsid w:val="00B50F75"/>
    <w:rsid w:val="00B53A59"/>
    <w:rsid w:val="00B614F3"/>
    <w:rsid w:val="00B64B0F"/>
    <w:rsid w:val="00B71F7D"/>
    <w:rsid w:val="00B81083"/>
    <w:rsid w:val="00B82F02"/>
    <w:rsid w:val="00B90D83"/>
    <w:rsid w:val="00B94BCF"/>
    <w:rsid w:val="00B96AA7"/>
    <w:rsid w:val="00BA05A0"/>
    <w:rsid w:val="00BA4B8D"/>
    <w:rsid w:val="00BB76DC"/>
    <w:rsid w:val="00BD10A3"/>
    <w:rsid w:val="00BD73BF"/>
    <w:rsid w:val="00C30C9D"/>
    <w:rsid w:val="00C31468"/>
    <w:rsid w:val="00C31C71"/>
    <w:rsid w:val="00C37366"/>
    <w:rsid w:val="00C40513"/>
    <w:rsid w:val="00C43132"/>
    <w:rsid w:val="00C44DE8"/>
    <w:rsid w:val="00C47916"/>
    <w:rsid w:val="00C615FC"/>
    <w:rsid w:val="00C76942"/>
    <w:rsid w:val="00C80096"/>
    <w:rsid w:val="00C83B42"/>
    <w:rsid w:val="00C86079"/>
    <w:rsid w:val="00C9133C"/>
    <w:rsid w:val="00CA40FA"/>
    <w:rsid w:val="00CA59B5"/>
    <w:rsid w:val="00CA7CB4"/>
    <w:rsid w:val="00CB4DAE"/>
    <w:rsid w:val="00CB5290"/>
    <w:rsid w:val="00CB750C"/>
    <w:rsid w:val="00CB7C97"/>
    <w:rsid w:val="00CC220E"/>
    <w:rsid w:val="00CC2881"/>
    <w:rsid w:val="00CC4B7B"/>
    <w:rsid w:val="00CC4F88"/>
    <w:rsid w:val="00CD1DF4"/>
    <w:rsid w:val="00CF50F9"/>
    <w:rsid w:val="00CF5BB4"/>
    <w:rsid w:val="00D0060F"/>
    <w:rsid w:val="00D0226B"/>
    <w:rsid w:val="00D23C20"/>
    <w:rsid w:val="00D249D2"/>
    <w:rsid w:val="00D34ABB"/>
    <w:rsid w:val="00D350E6"/>
    <w:rsid w:val="00D4159E"/>
    <w:rsid w:val="00D546FB"/>
    <w:rsid w:val="00D56773"/>
    <w:rsid w:val="00D63562"/>
    <w:rsid w:val="00D7671B"/>
    <w:rsid w:val="00D77D94"/>
    <w:rsid w:val="00D83FF2"/>
    <w:rsid w:val="00D90BB4"/>
    <w:rsid w:val="00D91016"/>
    <w:rsid w:val="00D91BCE"/>
    <w:rsid w:val="00D972A6"/>
    <w:rsid w:val="00DB2BA9"/>
    <w:rsid w:val="00DB5227"/>
    <w:rsid w:val="00DC1149"/>
    <w:rsid w:val="00DE1F5B"/>
    <w:rsid w:val="00DE3BDA"/>
    <w:rsid w:val="00DE536A"/>
    <w:rsid w:val="00DE74DA"/>
    <w:rsid w:val="00E0121B"/>
    <w:rsid w:val="00E21DA9"/>
    <w:rsid w:val="00E30E54"/>
    <w:rsid w:val="00E379D7"/>
    <w:rsid w:val="00E446C8"/>
    <w:rsid w:val="00E462AE"/>
    <w:rsid w:val="00E50424"/>
    <w:rsid w:val="00E62515"/>
    <w:rsid w:val="00E665C7"/>
    <w:rsid w:val="00E86BB3"/>
    <w:rsid w:val="00E90D81"/>
    <w:rsid w:val="00E9272E"/>
    <w:rsid w:val="00EA169F"/>
    <w:rsid w:val="00EA1CDB"/>
    <w:rsid w:val="00EC44D8"/>
    <w:rsid w:val="00EC5F8A"/>
    <w:rsid w:val="00ED1A67"/>
    <w:rsid w:val="00ED1C1C"/>
    <w:rsid w:val="00ED4E4C"/>
    <w:rsid w:val="00EE52E1"/>
    <w:rsid w:val="00EF3366"/>
    <w:rsid w:val="00EF4BDA"/>
    <w:rsid w:val="00F01730"/>
    <w:rsid w:val="00F0781C"/>
    <w:rsid w:val="00F11FE2"/>
    <w:rsid w:val="00F15300"/>
    <w:rsid w:val="00F174AE"/>
    <w:rsid w:val="00F30780"/>
    <w:rsid w:val="00F3139B"/>
    <w:rsid w:val="00F3174E"/>
    <w:rsid w:val="00F31BA7"/>
    <w:rsid w:val="00F34102"/>
    <w:rsid w:val="00F40F9C"/>
    <w:rsid w:val="00F449D7"/>
    <w:rsid w:val="00F506FD"/>
    <w:rsid w:val="00F52C17"/>
    <w:rsid w:val="00F6507C"/>
    <w:rsid w:val="00F67EA0"/>
    <w:rsid w:val="00F74DCE"/>
    <w:rsid w:val="00F85D52"/>
    <w:rsid w:val="00F90701"/>
    <w:rsid w:val="00F918FD"/>
    <w:rsid w:val="00FA1716"/>
    <w:rsid w:val="00FA5862"/>
    <w:rsid w:val="00FB6196"/>
    <w:rsid w:val="00FC1A66"/>
    <w:rsid w:val="00FC25CA"/>
    <w:rsid w:val="00FC55E2"/>
    <w:rsid w:val="00FD18AB"/>
    <w:rsid w:val="00FE04D4"/>
    <w:rsid w:val="00FE5B62"/>
    <w:rsid w:val="00FF0B76"/>
    <w:rsid w:val="07D34E3B"/>
    <w:rsid w:val="1143173D"/>
    <w:rsid w:val="1AB7543E"/>
    <w:rsid w:val="1ABD28C5"/>
    <w:rsid w:val="1E77556D"/>
    <w:rsid w:val="22E20795"/>
    <w:rsid w:val="278011AE"/>
    <w:rsid w:val="283C6439"/>
    <w:rsid w:val="2BB44904"/>
    <w:rsid w:val="349C4873"/>
    <w:rsid w:val="3701400C"/>
    <w:rsid w:val="3E7C0662"/>
    <w:rsid w:val="46EF6A95"/>
    <w:rsid w:val="558163A9"/>
    <w:rsid w:val="58550F0B"/>
    <w:rsid w:val="5EE575BA"/>
    <w:rsid w:val="5F9A1F72"/>
    <w:rsid w:val="60167013"/>
    <w:rsid w:val="65FC62BE"/>
    <w:rsid w:val="6B490C48"/>
    <w:rsid w:val="7036399D"/>
    <w:rsid w:val="749B6AEB"/>
    <w:rsid w:val="74EF1EDB"/>
    <w:rsid w:val="79AB0B54"/>
    <w:rsid w:val="7F41196B"/>
    <w:rsid w:val="7F55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DF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4A72DF"/>
    <w:pPr>
      <w:outlineLvl w:val="0"/>
    </w:pPr>
    <w:rPr>
      <w:rFonts w:cs="Times New Roman" w:hint="eastAsia"/>
      <w:kern w:val="44"/>
    </w:rPr>
  </w:style>
  <w:style w:type="paragraph" w:styleId="3">
    <w:name w:val="heading 3"/>
    <w:basedOn w:val="a"/>
    <w:next w:val="a"/>
    <w:uiPriority w:val="99"/>
    <w:qFormat/>
    <w:rsid w:val="004A72DF"/>
    <w:pPr>
      <w:spacing w:before="100" w:beforeAutospacing="1" w:after="100" w:afterAutospacing="1"/>
      <w:outlineLvl w:val="2"/>
    </w:pPr>
    <w:rPr>
      <w:rFonts w:cs="Times New Roman" w:hint="eastAsia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A72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A72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A7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A72D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A72DF"/>
    <w:rPr>
      <w:b/>
      <w:bCs/>
    </w:rPr>
  </w:style>
  <w:style w:type="character" w:customStyle="1" w:styleId="1Char">
    <w:name w:val="标题 1 Char"/>
    <w:basedOn w:val="a0"/>
    <w:link w:val="1"/>
    <w:qFormat/>
    <w:rsid w:val="004A72DF"/>
    <w:rPr>
      <w:rFonts w:ascii="宋体" w:eastAsia="宋体" w:hAnsi="宋体" w:cs="Times New Roman"/>
      <w:kern w:val="44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A72DF"/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A72DF"/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A72D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</dc:creator>
  <cp:lastModifiedBy>Administrator</cp:lastModifiedBy>
  <cp:revision>2</cp:revision>
  <cp:lastPrinted>2020-09-22T08:07:00Z</cp:lastPrinted>
  <dcterms:created xsi:type="dcterms:W3CDTF">2020-11-25T03:28:00Z</dcterms:created>
  <dcterms:modified xsi:type="dcterms:W3CDTF">2020-11-25T03:28:00Z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